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69" w:rsidRPr="00DC1E69" w:rsidRDefault="00DC1E69" w:rsidP="00DC1E69">
      <w:pPr>
        <w:shd w:val="clear" w:color="auto" w:fill="FFFFFF"/>
        <w:adjustRightInd/>
        <w:snapToGrid/>
        <w:spacing w:after="0" w:line="420" w:lineRule="atLeast"/>
        <w:jc w:val="center"/>
        <w:rPr>
          <w:rFonts w:ascii="Arial" w:eastAsia="宋体" w:hAnsi="Arial" w:cs="Arial"/>
          <w:color w:val="333333"/>
          <w:sz w:val="21"/>
          <w:szCs w:val="21"/>
        </w:rPr>
      </w:pPr>
      <w:r w:rsidRPr="00DC1E69">
        <w:rPr>
          <w:rFonts w:ascii="Arial" w:eastAsia="宋体" w:hAnsi="Arial" w:cs="Arial"/>
          <w:b/>
          <w:bCs/>
          <w:color w:val="333333"/>
          <w:sz w:val="21"/>
        </w:rPr>
        <w:t>安康市</w:t>
      </w:r>
      <w:r w:rsidRPr="00DC1E69">
        <w:rPr>
          <w:rFonts w:ascii="Arial" w:eastAsia="宋体" w:hAnsi="Arial" w:cs="Arial"/>
          <w:b/>
          <w:bCs/>
          <w:color w:val="333333"/>
          <w:sz w:val="21"/>
        </w:rPr>
        <w:t>2015</w:t>
      </w:r>
      <w:r w:rsidRPr="00DC1E69">
        <w:rPr>
          <w:rFonts w:ascii="Arial" w:eastAsia="宋体" w:hAnsi="Arial" w:cs="Arial"/>
          <w:b/>
          <w:bCs/>
          <w:color w:val="333333"/>
          <w:sz w:val="21"/>
        </w:rPr>
        <w:t>年公开招聘城市社区专职工作人员拟上报笔试成绩加分人员名单</w:t>
      </w:r>
    </w:p>
    <w:tbl>
      <w:tblPr>
        <w:tblW w:w="900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88"/>
        <w:gridCol w:w="857"/>
        <w:gridCol w:w="619"/>
        <w:gridCol w:w="1041"/>
        <w:gridCol w:w="1012"/>
        <w:gridCol w:w="767"/>
        <w:gridCol w:w="4116"/>
      </w:tblGrid>
      <w:tr w:rsidR="00DC1E69" w:rsidRPr="00DC1E69" w:rsidTr="00DC1E69">
        <w:trPr>
          <w:trHeight w:val="46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姓名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出生年月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报考县区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加分值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加分理由</w:t>
            </w:r>
          </w:p>
        </w:tc>
      </w:tr>
      <w:tr w:rsidR="00DC1E69" w:rsidRPr="00DC1E69" w:rsidTr="00DC1E69">
        <w:trPr>
          <w:trHeight w:val="82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张帆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1987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5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21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汉滨区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社区居委会委员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,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连续在社区工作已满五年（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2008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月至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2014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月在汉滨区新城街办教场社区工作）</w:t>
            </w:r>
          </w:p>
        </w:tc>
      </w:tr>
      <w:tr w:rsidR="00DC1E69" w:rsidRPr="00DC1E69" w:rsidTr="00DC1E69">
        <w:trPr>
          <w:trHeight w:val="67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王婷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1987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6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汉滨区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社区居委会副主任，连续在社区工作已满三年（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2012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月至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2015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9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月在汉滨区老城街办大北街社区工作）</w:t>
            </w:r>
          </w:p>
        </w:tc>
      </w:tr>
      <w:tr w:rsidR="00DC1E69" w:rsidRPr="00DC1E69" w:rsidTr="00DC1E69">
        <w:trPr>
          <w:trHeight w:val="67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赵霜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1984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8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4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汉滨区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社区居委会副主任，连续在社区工作已满三年（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2012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月至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2015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9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月在汉滨区老城街办大北街社区工作）</w:t>
            </w:r>
          </w:p>
        </w:tc>
      </w:tr>
      <w:tr w:rsidR="00DC1E69" w:rsidRPr="00DC1E69" w:rsidTr="00DC1E69">
        <w:trPr>
          <w:trHeight w:val="67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刘琳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1990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汉滨区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社区居委会副主任，连续在社区工作已满三年（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2012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月至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2015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9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月在汉滨区老城街办西关社区工作）</w:t>
            </w:r>
          </w:p>
        </w:tc>
      </w:tr>
      <w:tr w:rsidR="00DC1E69" w:rsidRPr="00DC1E69" w:rsidTr="00DC1E69">
        <w:trPr>
          <w:trHeight w:val="67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何珊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1987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7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15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汉滨区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社区居委会主任，连续在社区工作已满三年（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2012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3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月至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2013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月在汉滨区新城街办香溪社区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,2013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月至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2015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9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月在新城街办文昌社区工作）</w:t>
            </w:r>
          </w:p>
        </w:tc>
      </w:tr>
      <w:tr w:rsidR="00DC1E69" w:rsidRPr="00DC1E69" w:rsidTr="00DC1E69">
        <w:trPr>
          <w:trHeight w:val="67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杜紫薇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1986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22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汉滨区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助理社会工作师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 xml:space="preserve"> 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证书编号：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HZ00047633</w:t>
            </w:r>
          </w:p>
        </w:tc>
      </w:tr>
      <w:tr w:rsidR="00DC1E69" w:rsidRPr="00DC1E69" w:rsidTr="00DC1E69">
        <w:trPr>
          <w:trHeight w:val="900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7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陈诺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1990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7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7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汉滨区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助理社会工作师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 xml:space="preserve"> 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证书编号：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HZ00047658</w:t>
            </w:r>
          </w:p>
        </w:tc>
      </w:tr>
      <w:tr w:rsidR="00DC1E69" w:rsidRPr="00DC1E69" w:rsidTr="00DC1E69">
        <w:trPr>
          <w:trHeight w:val="67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王丽娜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1990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8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26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汉滨区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助理社会工作师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 xml:space="preserve"> 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证书编号：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HZ00047664</w:t>
            </w:r>
          </w:p>
        </w:tc>
      </w:tr>
      <w:tr w:rsidR="00DC1E69" w:rsidRPr="00DC1E69" w:rsidTr="00DC1E69">
        <w:trPr>
          <w:trHeight w:val="870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田锋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1980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5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21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汉滨区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助理社会工作师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 xml:space="preserve"> 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证书编号：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HZ00038079</w:t>
            </w:r>
          </w:p>
        </w:tc>
      </w:tr>
      <w:tr w:rsidR="00DC1E69" w:rsidRPr="00DC1E69" w:rsidTr="00DC1E69">
        <w:trPr>
          <w:trHeight w:val="67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朱磊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1985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5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9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汉滨区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助理社会工作师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 xml:space="preserve"> 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证书编号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HZ00047628</w:t>
            </w:r>
          </w:p>
        </w:tc>
      </w:tr>
      <w:tr w:rsidR="00DC1E69" w:rsidRPr="00DC1E69" w:rsidTr="00DC1E69">
        <w:trPr>
          <w:trHeight w:val="67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陈娟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1982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11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28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汉滨区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助理社会工作师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 xml:space="preserve"> 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证书编号：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HZ00038084</w:t>
            </w:r>
          </w:p>
        </w:tc>
      </w:tr>
      <w:tr w:rsidR="00DC1E69" w:rsidRPr="00DC1E69" w:rsidTr="00DC1E69">
        <w:trPr>
          <w:trHeight w:val="67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杨沛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1989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9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5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汉滨区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助理社会工作师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 xml:space="preserve"> 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证书编号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HZ00047644</w:t>
            </w:r>
          </w:p>
        </w:tc>
      </w:tr>
      <w:tr w:rsidR="00DC1E69" w:rsidRPr="00DC1E69" w:rsidTr="00DC1E69">
        <w:trPr>
          <w:trHeight w:val="67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lastRenderedPageBreak/>
              <w:t>13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黄静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1988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7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26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汉滨区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助理社会工作师（证书未发）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 xml:space="preserve"> 2015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年考试成绩合格</w:t>
            </w:r>
          </w:p>
        </w:tc>
      </w:tr>
      <w:tr w:rsidR="00DC1E69" w:rsidRPr="00DC1E69" w:rsidTr="00DC1E69">
        <w:trPr>
          <w:trHeight w:val="67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杨全全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1990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9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汉滨区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助理社会工作师（证书未发）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 xml:space="preserve"> 2015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年考试成绩合格</w:t>
            </w:r>
          </w:p>
        </w:tc>
      </w:tr>
      <w:tr w:rsidR="00DC1E69" w:rsidRPr="00DC1E69" w:rsidTr="00DC1E69">
        <w:trPr>
          <w:trHeight w:val="67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15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秦佩佩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1989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12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22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汉滨区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助理社会工作师（证书未发）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 xml:space="preserve"> 2015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年考试成绩合格</w:t>
            </w:r>
          </w:p>
        </w:tc>
      </w:tr>
      <w:tr w:rsidR="00DC1E69" w:rsidRPr="00DC1E69" w:rsidTr="00DC1E69">
        <w:trPr>
          <w:trHeight w:val="67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16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韩霜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1989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3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汉滨区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助理社会工作师（证书未发）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 xml:space="preserve"> 2015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年考试成绩合格</w:t>
            </w:r>
          </w:p>
        </w:tc>
      </w:tr>
      <w:tr w:rsidR="00DC1E69" w:rsidRPr="00DC1E69" w:rsidTr="00DC1E69">
        <w:trPr>
          <w:trHeight w:val="70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17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胡斐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1991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5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汉滨区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助理社会工作师（证书未发）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 xml:space="preserve"> 2015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年考试成绩合格</w:t>
            </w:r>
          </w:p>
        </w:tc>
      </w:tr>
      <w:tr w:rsidR="00DC1E69" w:rsidRPr="00DC1E69" w:rsidTr="00DC1E69">
        <w:trPr>
          <w:trHeight w:val="70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18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刘平丽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1986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4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28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汉滨区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助理社会工作师（证书未发）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 xml:space="preserve"> 2015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年考试成绩合格</w:t>
            </w:r>
          </w:p>
        </w:tc>
      </w:tr>
      <w:tr w:rsidR="00DC1E69" w:rsidRPr="00DC1E69" w:rsidTr="00DC1E69">
        <w:trPr>
          <w:trHeight w:val="70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李晓瑞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1983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汉滨区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助理社会工作师（证书未发）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 xml:space="preserve"> 2015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年考试成绩合格</w:t>
            </w:r>
          </w:p>
        </w:tc>
      </w:tr>
      <w:tr w:rsidR="00DC1E69" w:rsidRPr="00DC1E69" w:rsidTr="00DC1E69">
        <w:trPr>
          <w:trHeight w:val="79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20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李鑫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1986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11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20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汉滨区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助理社会工作师（证书未发）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 xml:space="preserve"> 2015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年考试成绩合格</w:t>
            </w:r>
          </w:p>
        </w:tc>
      </w:tr>
      <w:tr w:rsidR="00DC1E69" w:rsidRPr="00DC1E69" w:rsidTr="00DC1E69">
        <w:trPr>
          <w:trHeight w:val="70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21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刘姣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1989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8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汉滨区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助理社会工作师（证书未发）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 xml:space="preserve"> 2015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年考试成绩合格</w:t>
            </w:r>
          </w:p>
        </w:tc>
      </w:tr>
      <w:tr w:rsidR="00DC1E69" w:rsidRPr="00DC1E69" w:rsidTr="00DC1E69">
        <w:trPr>
          <w:trHeight w:val="780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22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郑冰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1989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9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汉滨区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助理社会工作师（证书未发）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 xml:space="preserve"> 2015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年考试成绩合格</w:t>
            </w:r>
          </w:p>
        </w:tc>
      </w:tr>
      <w:tr w:rsidR="00DC1E69" w:rsidRPr="00DC1E69" w:rsidTr="00DC1E69">
        <w:trPr>
          <w:trHeight w:val="70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23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王友双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1983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11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11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汉滨区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助理社会工作师（证书未发）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 xml:space="preserve"> 2015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年考试成绩合格</w:t>
            </w:r>
          </w:p>
        </w:tc>
      </w:tr>
      <w:tr w:rsidR="00DC1E69" w:rsidRPr="00DC1E69" w:rsidTr="00DC1E69">
        <w:trPr>
          <w:trHeight w:val="70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24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曹娅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1988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9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汉滨区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助理社会工作师（证书未发）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 xml:space="preserve"> 2015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年考试成绩合格</w:t>
            </w:r>
          </w:p>
        </w:tc>
      </w:tr>
      <w:tr w:rsidR="00DC1E69" w:rsidRPr="00DC1E69" w:rsidTr="00DC1E69">
        <w:trPr>
          <w:trHeight w:val="70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25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孔垂阳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1989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12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4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汉滨区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大学专科，退役军人</w:t>
            </w:r>
          </w:p>
        </w:tc>
      </w:tr>
      <w:tr w:rsidR="00DC1E69" w:rsidRPr="00DC1E69" w:rsidTr="00DC1E69">
        <w:trPr>
          <w:trHeight w:val="70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26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张清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1986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23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汉滨区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大学专科，退役军人，超期服役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3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2009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8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月入伍，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2014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12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月退伍）</w:t>
            </w:r>
          </w:p>
        </w:tc>
      </w:tr>
      <w:tr w:rsidR="00DC1E69" w:rsidRPr="00DC1E69" w:rsidTr="00DC1E69">
        <w:trPr>
          <w:trHeight w:val="70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27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王妍妍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1992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3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汉滨区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大学专科，退役军人</w:t>
            </w:r>
          </w:p>
        </w:tc>
      </w:tr>
      <w:tr w:rsidR="00DC1E69" w:rsidRPr="00DC1E69" w:rsidTr="00DC1E69">
        <w:trPr>
          <w:trHeight w:val="70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28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谈玉利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1990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3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18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汉滨区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大学本科，退役军人，超期服役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3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2008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12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月入伍，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2013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12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月退伍）</w:t>
            </w:r>
          </w:p>
        </w:tc>
      </w:tr>
      <w:tr w:rsidR="00DC1E69" w:rsidRPr="00DC1E69" w:rsidTr="00DC1E69">
        <w:trPr>
          <w:trHeight w:val="70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lastRenderedPageBreak/>
              <w:t>29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马杰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1990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7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4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汉滨区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大专学历，退役军人</w:t>
            </w:r>
          </w:p>
        </w:tc>
      </w:tr>
      <w:tr w:rsidR="00DC1E69" w:rsidRPr="00DC1E69" w:rsidTr="00DC1E69">
        <w:trPr>
          <w:trHeight w:val="70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30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刘珊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1987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8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29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汉阴县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助理社会工作师（初级）证书编号：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HZ00047647</w:t>
            </w:r>
          </w:p>
        </w:tc>
      </w:tr>
      <w:tr w:rsidR="00DC1E69" w:rsidRPr="00DC1E69" w:rsidTr="00DC1E69">
        <w:trPr>
          <w:trHeight w:val="70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31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张文琪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1985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7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15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汉阴县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大学专科，退役军人，超期服役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3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2007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12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月入伍，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2012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年退伍），三等功</w:t>
            </w:r>
          </w:p>
        </w:tc>
      </w:tr>
      <w:tr w:rsidR="00DC1E69" w:rsidRPr="00DC1E69" w:rsidTr="00DC1E69">
        <w:trPr>
          <w:trHeight w:val="70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32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周磊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1991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汉阴县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大专学历，退役军人，三等功</w:t>
            </w:r>
          </w:p>
        </w:tc>
      </w:tr>
      <w:tr w:rsidR="00DC1E69" w:rsidRPr="00DC1E69" w:rsidTr="00DC1E69">
        <w:trPr>
          <w:trHeight w:val="70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33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刘锋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1987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8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汉阴县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大学本科，退役军人</w:t>
            </w:r>
          </w:p>
        </w:tc>
      </w:tr>
      <w:tr w:rsidR="00DC1E69" w:rsidRPr="00DC1E69" w:rsidTr="00DC1E69">
        <w:trPr>
          <w:trHeight w:val="70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34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宋佳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1993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汉阴县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大专学历，退役军人</w:t>
            </w:r>
          </w:p>
        </w:tc>
      </w:tr>
      <w:tr w:rsidR="00DC1E69" w:rsidRPr="00DC1E69" w:rsidTr="00DC1E69">
        <w:trPr>
          <w:trHeight w:val="70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35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李圆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1987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9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11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宁陕县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退役军人，超期服役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3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2005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12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月入伍，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2010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12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月退伍），三等功</w:t>
            </w:r>
          </w:p>
        </w:tc>
      </w:tr>
      <w:tr w:rsidR="00DC1E69" w:rsidRPr="00DC1E69" w:rsidTr="00DC1E69">
        <w:trPr>
          <w:trHeight w:val="70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36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叶砾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1986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6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13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紫阳县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社区文书，连续在社区工作已满三年（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2012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月至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2015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9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月在紫阳县城关镇东城门社区工作）</w:t>
            </w:r>
          </w:p>
        </w:tc>
      </w:tr>
      <w:tr w:rsidR="00DC1E69" w:rsidRPr="00DC1E69" w:rsidTr="00DC1E69">
        <w:trPr>
          <w:trHeight w:val="70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37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李学成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1986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9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9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紫阳县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退役军人，三等功</w:t>
            </w:r>
          </w:p>
        </w:tc>
      </w:tr>
      <w:tr w:rsidR="00DC1E69" w:rsidRPr="00DC1E69" w:rsidTr="00DC1E69">
        <w:trPr>
          <w:trHeight w:val="70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38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吴莉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1989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12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紫阳县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大学本科，退役军人</w:t>
            </w:r>
          </w:p>
        </w:tc>
      </w:tr>
      <w:tr w:rsidR="00DC1E69" w:rsidRPr="00DC1E69" w:rsidTr="00DC1E69">
        <w:trPr>
          <w:trHeight w:val="70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39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钱亚丽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1989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6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8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镇坪县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社区支委会委员，连续在社区工作已满三年（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2012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9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月至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2015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9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月在镇坪县城关镇柿子树坪社区工作）</w:t>
            </w:r>
          </w:p>
        </w:tc>
      </w:tr>
      <w:tr w:rsidR="00DC1E69" w:rsidRPr="00DC1E69" w:rsidTr="00DC1E69">
        <w:trPr>
          <w:trHeight w:val="70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40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方仕玲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1988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镇坪县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社区居委会委员，连续在社区工作已满四年（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2011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12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月至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2015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9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月在镇坪县城关镇竹溪河社区工作）</w:t>
            </w:r>
          </w:p>
        </w:tc>
      </w:tr>
      <w:tr w:rsidR="00DC1E69" w:rsidRPr="00DC1E69" w:rsidTr="00DC1E69">
        <w:trPr>
          <w:trHeight w:val="70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41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丁梅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1987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3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镇坪县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社区居委会委员，连续在社区工作已满四年（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2011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11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月至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2015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9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月在镇坪县城关镇应家坪社区工作）</w:t>
            </w:r>
          </w:p>
        </w:tc>
      </w:tr>
      <w:tr w:rsidR="00DC1E69" w:rsidRPr="00DC1E69" w:rsidTr="00DC1E69">
        <w:trPr>
          <w:trHeight w:val="70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42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余怀洋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1984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9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镇坪县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大专，退役军人，超期服役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6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2002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12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月入伍，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2010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12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月退伍）</w:t>
            </w:r>
          </w:p>
        </w:tc>
      </w:tr>
      <w:tr w:rsidR="00DC1E69" w:rsidRPr="00DC1E69" w:rsidTr="00DC1E69">
        <w:trPr>
          <w:trHeight w:val="70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lastRenderedPageBreak/>
              <w:t>43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王保花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1990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12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14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旬阳县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助理社会工作师（初级）证书编号：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HZ00047329</w:t>
            </w:r>
          </w:p>
        </w:tc>
      </w:tr>
      <w:tr w:rsidR="00DC1E69" w:rsidRPr="00DC1E69" w:rsidTr="00DC1E69">
        <w:trPr>
          <w:trHeight w:val="70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44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汪学敏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1990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4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20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旬阳县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助理社会工作师（证书未发）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 xml:space="preserve"> 2015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年考试成绩合格</w:t>
            </w:r>
          </w:p>
        </w:tc>
      </w:tr>
      <w:tr w:rsidR="00DC1E69" w:rsidRPr="00DC1E69" w:rsidTr="00DC1E69">
        <w:trPr>
          <w:trHeight w:val="70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45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陈平路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1986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旬阳县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大学本科，退役军人</w:t>
            </w:r>
          </w:p>
        </w:tc>
      </w:tr>
      <w:tr w:rsidR="00DC1E69" w:rsidRPr="00DC1E69" w:rsidTr="00DC1E69">
        <w:trPr>
          <w:trHeight w:val="70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46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陈顺峰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1992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12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旬阳县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大学专科，退役军人</w:t>
            </w:r>
          </w:p>
        </w:tc>
      </w:tr>
      <w:tr w:rsidR="00DC1E69" w:rsidRPr="00DC1E69" w:rsidTr="00DC1E69">
        <w:trPr>
          <w:trHeight w:val="70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47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周良选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1992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26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旬阳县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大学专科，退役军人</w:t>
            </w:r>
          </w:p>
        </w:tc>
      </w:tr>
      <w:tr w:rsidR="00DC1E69" w:rsidRPr="00DC1E69" w:rsidTr="00DC1E69">
        <w:trPr>
          <w:trHeight w:val="70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48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毛烨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1988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6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28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旬阳县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大学专科，退役军人</w:t>
            </w:r>
          </w:p>
        </w:tc>
      </w:tr>
      <w:tr w:rsidR="00DC1E69" w:rsidRPr="00DC1E69" w:rsidTr="00DC1E69">
        <w:trPr>
          <w:trHeight w:val="70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49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郑银芝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1988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18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白河县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助理社会工作师（初级）证书编号：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HZ00046552</w:t>
            </w:r>
          </w:p>
        </w:tc>
      </w:tr>
      <w:tr w:rsidR="00DC1E69" w:rsidRPr="00DC1E69" w:rsidTr="00DC1E69">
        <w:trPr>
          <w:trHeight w:val="70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50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张亚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1989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18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白河县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大学本科，退役军人</w:t>
            </w:r>
          </w:p>
        </w:tc>
      </w:tr>
      <w:tr w:rsidR="00DC1E69" w:rsidRPr="00DC1E69" w:rsidTr="00DC1E69">
        <w:trPr>
          <w:trHeight w:val="70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51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黄朝林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1981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12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18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白河县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退役军人，超期服役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6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2000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年入伍，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2008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年退伍），三等功</w:t>
            </w:r>
          </w:p>
        </w:tc>
      </w:tr>
      <w:tr w:rsidR="00DC1E69" w:rsidRPr="00DC1E69" w:rsidTr="00DC1E69">
        <w:trPr>
          <w:trHeight w:val="705"/>
          <w:jc w:val="center"/>
        </w:trPr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52</w:t>
            </w:r>
          </w:p>
        </w:tc>
        <w:tc>
          <w:tcPr>
            <w:tcW w:w="10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任杰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118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1978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11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121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白河县</w:t>
            </w:r>
          </w:p>
        </w:tc>
        <w:tc>
          <w:tcPr>
            <w:tcW w:w="9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jc w:val="center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486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E69" w:rsidRPr="00DC1E69" w:rsidRDefault="00DC1E69" w:rsidP="00DC1E69">
            <w:pPr>
              <w:adjustRightInd/>
              <w:snapToGrid/>
              <w:spacing w:after="0" w:line="420" w:lineRule="atLeast"/>
              <w:rPr>
                <w:rFonts w:ascii="Arial" w:eastAsia="宋体" w:hAnsi="Arial" w:cs="Arial"/>
                <w:color w:val="333333"/>
                <w:sz w:val="21"/>
                <w:szCs w:val="21"/>
              </w:rPr>
            </w:pP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退役军人，超期服役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3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年（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1996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年入伍，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2001</w:t>
            </w:r>
            <w:r w:rsidRPr="00DC1E69">
              <w:rPr>
                <w:rFonts w:ascii="Arial" w:eastAsia="宋体" w:hAnsi="Arial" w:cs="Arial"/>
                <w:color w:val="333333"/>
                <w:sz w:val="21"/>
                <w:szCs w:val="21"/>
              </w:rPr>
              <w:t>年退伍），三等功</w:t>
            </w:r>
          </w:p>
        </w:tc>
      </w:tr>
    </w:tbl>
    <w:p w:rsidR="00DC1E69" w:rsidRPr="00DC1E69" w:rsidRDefault="00DC1E69" w:rsidP="00DC1E69">
      <w:pPr>
        <w:shd w:val="clear" w:color="auto" w:fill="FFFFFF"/>
        <w:adjustRightInd/>
        <w:snapToGrid/>
        <w:spacing w:after="0" w:line="420" w:lineRule="atLeast"/>
        <w:rPr>
          <w:rFonts w:ascii="Arial" w:eastAsia="宋体" w:hAnsi="Arial" w:cs="Arial"/>
          <w:color w:val="333333"/>
          <w:sz w:val="21"/>
          <w:szCs w:val="21"/>
        </w:rPr>
      </w:pPr>
      <w:r w:rsidRPr="00DC1E69">
        <w:rPr>
          <w:rFonts w:ascii="Arial" w:eastAsia="宋体" w:hAnsi="Arial" w:cs="Arial"/>
          <w:color w:val="333333"/>
          <w:sz w:val="21"/>
          <w:szCs w:val="21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2387E"/>
    <w:rsid w:val="008B7726"/>
    <w:rsid w:val="00D31D50"/>
    <w:rsid w:val="00DC1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E6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DC1E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2015-10-15T06:05:00Z</dcterms:modified>
</cp:coreProperties>
</file>